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12948.9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11648.3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Газовиков,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Газовиков,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Газовиков,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Газовиков,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Газовиков,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207569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206694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207569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206694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ппрэ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ппрэ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